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6F052E" w:rsidR="33C7A112" w:rsidP="006F052E" w:rsidRDefault="006F052E" w14:paraId="73CD0A38" w14:textId="67C99CCD">
      <w:pPr>
        <w:spacing w:after="0" w:line="240" w:lineRule="auto"/>
        <w:jc w:val="center"/>
        <w:rPr>
          <w:rFonts w:ascii="Century Gothic" w:hAnsi="Century Gothic"/>
          <w:sz w:val="44"/>
          <w:szCs w:val="44"/>
        </w:rPr>
      </w:pPr>
      <w:r w:rsidRPr="006F052E">
        <w:rPr>
          <w:rFonts w:ascii="Century Gothic" w:hAnsi="Century Gothic"/>
          <w:sz w:val="44"/>
          <w:szCs w:val="44"/>
        </w:rPr>
        <w:t>Sasquatch Reading Challenge</w:t>
      </w:r>
    </w:p>
    <w:p w:rsidRPr="006F052E" w:rsidR="006F052E" w:rsidP="006F052E" w:rsidRDefault="006F052E" w14:paraId="5C85DDE6" w14:textId="2513C7E6">
      <w:pPr>
        <w:spacing w:after="0" w:line="240" w:lineRule="auto"/>
        <w:jc w:val="center"/>
        <w:rPr>
          <w:rFonts w:ascii="Century Gothic" w:hAnsi="Century Gothic"/>
          <w:sz w:val="44"/>
          <w:szCs w:val="44"/>
        </w:rPr>
      </w:pPr>
      <w:r w:rsidRPr="006F052E">
        <w:rPr>
          <w:rFonts w:ascii="Century Gothic" w:hAnsi="Century Gothic"/>
          <w:sz w:val="44"/>
          <w:szCs w:val="44"/>
        </w:rPr>
        <w:t>Mini Book Review Form</w:t>
      </w:r>
    </w:p>
    <w:p w:rsidR="006F052E" w:rsidP="006F052E" w:rsidRDefault="006F052E" w14:paraId="00023A26" w14:textId="2BAAC138">
      <w:pPr>
        <w:spacing w:after="0" w:line="240" w:lineRule="auto"/>
        <w:rPr>
          <w:rFonts w:ascii="Century Gothic" w:hAnsi="Century Gothic"/>
        </w:rPr>
      </w:pPr>
      <w:r w:rsidRPr="006F052E">
        <w:rPr>
          <w:rStyle w:val="normaltextrun"/>
          <w:rFonts w:ascii="Century Gothic" w:hAnsi="Century Gothic" w:cs="Segoe UI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24EC0D7" wp14:editId="6E85CEA9">
                <wp:simplePos x="0" y="0"/>
                <wp:positionH relativeFrom="margin">
                  <wp:align>right</wp:align>
                </wp:positionH>
                <wp:positionV relativeFrom="paragraph">
                  <wp:posOffset>12213</wp:posOffset>
                </wp:positionV>
                <wp:extent cx="6835982" cy="1404620"/>
                <wp:effectExtent l="0" t="0" r="2222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5982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6F052E" w:rsidR="006F052E" w:rsidRDefault="006F052E" w14:paraId="1B3A5339" w14:textId="1D21A73E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6F052E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Name __________________________________________________</w:t>
                            </w:r>
                          </w:p>
                          <w:p w:rsidRPr="006F052E" w:rsidR="006F052E" w:rsidRDefault="006F052E" w14:paraId="2F19CA0B" w14:textId="753F9729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6F052E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Teacher ___________________________</w:t>
                            </w:r>
                          </w:p>
                          <w:p w:rsidR="006F052E" w:rsidRDefault="006F052E" w14:paraId="23970844" w14:textId="57D1C476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6F052E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Date _______________________________</w:t>
                            </w:r>
                          </w:p>
                          <w:p w:rsidRPr="006F052E" w:rsidR="006F052E" w:rsidRDefault="006F052E" w14:paraId="256AC52D" w14:textId="162C72CA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Title of Book You Read 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024EC0D7">
                <v:stroke joinstyle="miter"/>
                <v:path gradientshapeok="t" o:connecttype="rect"/>
              </v:shapetype>
              <v:shape id="Text Box 2" style="position:absolute;margin-left:487.05pt;margin-top:.95pt;width:538.25pt;height:110.6pt;z-index:25166643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">
                <v:textbox style="mso-fit-shape-to-text:t">
                  <w:txbxContent>
                    <w:p w:rsidRPr="006F052E" w:rsidR="006F052E" w:rsidRDefault="006F052E" w14:paraId="1B3A5339" w14:textId="1D21A73E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6F052E">
                        <w:rPr>
                          <w:rFonts w:ascii="Century Gothic" w:hAnsi="Century Gothic"/>
                          <w:sz w:val="28"/>
                          <w:szCs w:val="28"/>
                        </w:rPr>
                        <w:t>Name __________________________________________________</w:t>
                      </w:r>
                    </w:p>
                    <w:p w:rsidRPr="006F052E" w:rsidR="006F052E" w:rsidRDefault="006F052E" w14:paraId="2F19CA0B" w14:textId="753F9729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6F052E">
                        <w:rPr>
                          <w:rFonts w:ascii="Century Gothic" w:hAnsi="Century Gothic"/>
                          <w:sz w:val="28"/>
                          <w:szCs w:val="28"/>
                        </w:rPr>
                        <w:t>Teacher ___________________________</w:t>
                      </w:r>
                    </w:p>
                    <w:p w:rsidR="006F052E" w:rsidRDefault="006F052E" w14:paraId="23970844" w14:textId="57D1C476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6F052E">
                        <w:rPr>
                          <w:rFonts w:ascii="Century Gothic" w:hAnsi="Century Gothic"/>
                          <w:sz w:val="28"/>
                          <w:szCs w:val="28"/>
                        </w:rPr>
                        <w:t>Date _______________________________</w:t>
                      </w:r>
                    </w:p>
                    <w:p w:rsidRPr="006F052E" w:rsidR="006F052E" w:rsidRDefault="006F052E" w14:paraId="256AC52D" w14:textId="162C72CA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Title of Book You Read 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F052E" w:rsidP="006F052E" w:rsidRDefault="006F052E" w14:paraId="1847777B" w14:textId="6C852B6E">
      <w:pPr>
        <w:spacing w:after="0" w:line="240" w:lineRule="auto"/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60BEE86F" wp14:editId="7A5E7BF8">
            <wp:simplePos x="0" y="0"/>
            <wp:positionH relativeFrom="column">
              <wp:posOffset>5868950</wp:posOffset>
            </wp:positionH>
            <wp:positionV relativeFrom="paragraph">
              <wp:posOffset>169900</wp:posOffset>
            </wp:positionV>
            <wp:extent cx="819150" cy="831215"/>
            <wp:effectExtent l="0" t="0" r="0" b="6985"/>
            <wp:wrapNone/>
            <wp:docPr id="50078078" name="Picture 5" descr="C:\Users\morset\AppData\Local\Microsoft\Windows\INetCache\Content.MSO\42D1E96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F052E" w:rsidRDefault="006F052E" w14:paraId="229E744A" w14:textId="62E7A4B1">
      <w:pPr>
        <w:rPr>
          <w:rFonts w:ascii="Century Gothic" w:hAnsi="Century Gothic"/>
        </w:rPr>
      </w:pPr>
    </w:p>
    <w:p w:rsidR="006F052E" w:rsidRDefault="006F052E" w14:paraId="32493FC4" w14:textId="2F0C9EC0">
      <w:pPr>
        <w:rPr>
          <w:rFonts w:ascii="Century Gothic" w:hAnsi="Century Gothic"/>
        </w:rPr>
      </w:pPr>
    </w:p>
    <w:p w:rsidR="006F052E" w:rsidRDefault="006F052E" w14:paraId="4B8ABE91" w14:textId="413141DB">
      <w:pPr>
        <w:rPr>
          <w:rFonts w:ascii="Century Gothic" w:hAnsi="Century Gothic"/>
        </w:rPr>
      </w:pPr>
    </w:p>
    <w:p w:rsidR="006F052E" w:rsidRDefault="006F052E" w14:paraId="1AC635A4" w14:textId="215F8484">
      <w:pPr>
        <w:rPr>
          <w:rFonts w:ascii="Century Gothic" w:hAnsi="Century Gothic"/>
        </w:rPr>
      </w:pPr>
    </w:p>
    <w:p w:rsidRPr="0017401A" w:rsidR="00267EE0" w:rsidP="007356F3" w:rsidRDefault="001B5E13" w14:paraId="2AF76590" w14:textId="76C3FAF9" w14:noSpellErr="1">
      <w:pPr>
        <w:spacing w:after="0"/>
        <w:rPr>
          <w:rFonts w:ascii="Century Gothic" w:hAnsi="Century Gothic"/>
        </w:rPr>
      </w:pPr>
      <w:r w:rsidRPr="13DB1EF3" w:rsidR="001B5E13">
        <w:rPr>
          <w:rFonts w:ascii="Century Gothic" w:hAnsi="Century Gothic"/>
        </w:rPr>
        <w:t xml:space="preserve">Directions: </w:t>
      </w:r>
      <w:r w:rsidRPr="13DB1EF3" w:rsidR="006F052E">
        <w:rPr>
          <w:rFonts w:ascii="Century Gothic" w:hAnsi="Century Gothic"/>
        </w:rPr>
        <w:t xml:space="preserve"> </w:t>
      </w:r>
      <w:r w:rsidRPr="13DB1EF3" w:rsidR="006F052E">
        <w:rPr>
          <w:rFonts w:ascii="Century Gothic" w:hAnsi="Century Gothic"/>
          <w:b w:val="1"/>
          <w:bCs w:val="1"/>
        </w:rPr>
        <w:t xml:space="preserve">Pick 3 </w:t>
      </w:r>
      <w:r w:rsidRPr="13DB1EF3" w:rsidR="006F052E">
        <w:rPr>
          <w:rFonts w:ascii="Century Gothic" w:hAnsi="Century Gothic"/>
        </w:rPr>
        <w:t>of the following questions about the book you read and answer in the spaces below:</w:t>
      </w:r>
    </w:p>
    <w:p w:rsidR="006F052E" w:rsidP="007356F3" w:rsidRDefault="0017401A" w14:paraId="0C1AF0FE" w14:textId="77777777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</w:rPr>
      </w:pPr>
      <w:r w:rsidRPr="001B5E13">
        <w:rPr>
          <w:rFonts w:ascii="Century Gothic" w:hAnsi="Century Gothic"/>
        </w:rPr>
        <w:t>Who is your favorite character and why?</w:t>
      </w:r>
    </w:p>
    <w:p w:rsidRPr="006F052E" w:rsidR="0017401A" w:rsidP="006F052E" w:rsidRDefault="0017401A" w14:paraId="186C567B" w14:textId="54278B61">
      <w:pPr>
        <w:pStyle w:val="ListParagraph"/>
        <w:numPr>
          <w:ilvl w:val="0"/>
          <w:numId w:val="1"/>
        </w:numPr>
        <w:rPr>
          <w:rStyle w:val="eop"/>
          <w:rFonts w:ascii="Century Gothic" w:hAnsi="Century Gothic"/>
        </w:rPr>
      </w:pPr>
      <w:r w:rsidRPr="006F052E">
        <w:rPr>
          <w:rFonts w:ascii="Century Gothic" w:hAnsi="Century Gothic"/>
        </w:rPr>
        <w:t>What is the major problem/ conflict in the story?</w:t>
      </w:r>
    </w:p>
    <w:p w:rsidRPr="001B5E13" w:rsidR="0017401A" w:rsidP="001B5E13" w:rsidRDefault="0017401A" w14:paraId="1C240D6C" w14:textId="77777777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1B5E13">
        <w:rPr>
          <w:rFonts w:ascii="Century Gothic" w:hAnsi="Century Gothic"/>
        </w:rPr>
        <w:t>What part of the story did you enjoy most?</w:t>
      </w:r>
    </w:p>
    <w:p w:rsidRPr="001B5E13" w:rsidR="0017401A" w:rsidP="001B5E13" w:rsidRDefault="0017401A" w14:paraId="1012FE29" w14:textId="77777777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1B5E13">
        <w:rPr>
          <w:rFonts w:ascii="Century Gothic" w:hAnsi="Century Gothic"/>
        </w:rPr>
        <w:t>On a scale of 0 to 5 stars how many stars would you give to the book? Why?</w:t>
      </w:r>
    </w:p>
    <w:p w:rsidR="0017401A" w:rsidP="001B5E13" w:rsidRDefault="0017401A" w14:paraId="7901223D" w14:textId="77777777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1B5E13">
        <w:rPr>
          <w:rFonts w:ascii="Century Gothic" w:hAnsi="Century Gothic"/>
        </w:rPr>
        <w:t>What is something that you would change about this story?</w:t>
      </w:r>
    </w:p>
    <w:p w:rsidRPr="001B5E13" w:rsidR="001B5E13" w:rsidP="001B5E13" w:rsidRDefault="007356F3" w14:paraId="3CFA37C0" w14:textId="1D84DA1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893829" wp14:editId="0CAF0E7B">
                <wp:simplePos x="0" y="0"/>
                <wp:positionH relativeFrom="margin">
                  <wp:align>left</wp:align>
                </wp:positionH>
                <wp:positionV relativeFrom="paragraph">
                  <wp:posOffset>205460</wp:posOffset>
                </wp:positionV>
                <wp:extent cx="6900530" cy="1796902"/>
                <wp:effectExtent l="19050" t="19050" r="15240" b="13335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0530" cy="1796902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4" style="position:absolute;margin-left:0;margin-top:16.2pt;width:543.35pt;height:141.5pt;z-index:25166848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spid="_x0000_s1026" fillcolor="white [3212]" strokecolor="black [3213]" strokeweight="2.5pt" arcsize="10923f" w14:anchorId="2356F59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">
                <v:stroke joinstyle="miter"/>
                <w10:wrap anchorx="margin"/>
              </v:roundrect>
            </w:pict>
          </mc:Fallback>
        </mc:AlternateContent>
      </w:r>
      <w:r w:rsidR="006F052E">
        <w:rPr>
          <w:rFonts w:ascii="Century Gothic" w:hAnsi="Century Gothic"/>
        </w:rPr>
        <w:t>Is there something</w:t>
      </w:r>
      <w:r w:rsidR="001B5E13">
        <w:rPr>
          <w:rFonts w:ascii="Century Gothic" w:hAnsi="Century Gothic"/>
        </w:rPr>
        <w:t xml:space="preserve"> else you want to share about the book?</w:t>
      </w:r>
    </w:p>
    <w:p w:rsidR="0017401A" w:rsidRDefault="0017401A" w14:paraId="5DAB6C7B" w14:textId="18E4D324"/>
    <w:p w:rsidR="0017401A" w:rsidRDefault="0017401A" w14:paraId="02EB378F" w14:textId="77777777"/>
    <w:p w:rsidR="00A353ED" w:rsidP="00A353ED" w:rsidRDefault="00A353ED" w14:paraId="0D0B940D" w14:textId="2EBD6AC2">
      <w:pPr>
        <w:rPr>
          <w:rFonts w:ascii="Century Gothic" w:hAnsi="Century Gothic"/>
        </w:rPr>
      </w:pPr>
    </w:p>
    <w:p w:rsidRPr="00A353ED" w:rsidR="00A353ED" w:rsidP="006F052E" w:rsidRDefault="007356F3" w14:paraId="764BEA4C" w14:textId="673077D9">
      <w:pPr>
        <w:pStyle w:val="ListParagraph"/>
        <w:rPr>
          <w:rFonts w:ascii="Century Gothic" w:hAnsi="Century Gothic"/>
        </w:rPr>
      </w:pPr>
      <w:bookmarkStart w:name="_GoBack" w:id="0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CDC871" wp14:editId="4972AA88">
                <wp:simplePos x="0" y="0"/>
                <wp:positionH relativeFrom="margin">
                  <wp:align>left</wp:align>
                </wp:positionH>
                <wp:positionV relativeFrom="paragraph">
                  <wp:posOffset>2817687</wp:posOffset>
                </wp:positionV>
                <wp:extent cx="6899910" cy="1796415"/>
                <wp:effectExtent l="19050" t="19050" r="15240" b="13335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9910" cy="179641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7" style="position:absolute;margin-left:0;margin-top:221.85pt;width:543.3pt;height:141.45pt;z-index:25167257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spid="_x0000_s1026" fillcolor="white [3212]" strokecolor="black [3213]" strokeweight="2.5pt" arcsize="10923f" w14:anchorId="240F79B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121501" wp14:editId="1EADDBB3">
                <wp:simplePos x="0" y="0"/>
                <wp:positionH relativeFrom="margin">
                  <wp:align>center</wp:align>
                </wp:positionH>
                <wp:positionV relativeFrom="paragraph">
                  <wp:posOffset>925239</wp:posOffset>
                </wp:positionV>
                <wp:extent cx="6899910" cy="1796415"/>
                <wp:effectExtent l="19050" t="19050" r="15240" b="13335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9910" cy="179641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5" style="position:absolute;margin-left:0;margin-top:72.85pt;width:543.3pt;height:141.45pt;z-index:25167052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spid="_x0000_s1026" fillcolor="white [3212]" strokecolor="black [3213]" strokeweight="2.5pt" arcsize="10923f" w14:anchorId="69875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">
                <v:stroke joinstyle="miter"/>
                <w10:wrap anchorx="margin"/>
              </v:roundrect>
            </w:pict>
          </mc:Fallback>
        </mc:AlternateContent>
      </w:r>
    </w:p>
    <w:sectPr w:rsidRPr="00A353ED" w:rsidR="00A353ED" w:rsidSect="006F052E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D165C7"/>
    <w:multiLevelType w:val="hybridMultilevel"/>
    <w:tmpl w:val="B060CFA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01A"/>
    <w:rsid w:val="000C49DA"/>
    <w:rsid w:val="0017401A"/>
    <w:rsid w:val="001B5E13"/>
    <w:rsid w:val="00267EE0"/>
    <w:rsid w:val="006F052E"/>
    <w:rsid w:val="007356F3"/>
    <w:rsid w:val="009D0C24"/>
    <w:rsid w:val="00A06A73"/>
    <w:rsid w:val="00A353ED"/>
    <w:rsid w:val="053E3056"/>
    <w:rsid w:val="13DB1EF3"/>
    <w:rsid w:val="33C7A112"/>
    <w:rsid w:val="4740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C5E69"/>
  <w15:chartTrackingRefBased/>
  <w15:docId w15:val="{A3705288-1AA4-4393-8DA3-D186AD4DF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401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9D0C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0C24"/>
    <w:rPr>
      <w:color w:val="605E5C"/>
      <w:shd w:val="clear" w:color="auto" w:fill="E1DFDD"/>
    </w:rPr>
  </w:style>
  <w:style w:type="paragraph" w:styleId="paragraph" w:customStyle="1">
    <w:name w:val="paragraph"/>
    <w:basedOn w:val="Normal"/>
    <w:rsid w:val="009D0C2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9D0C24"/>
  </w:style>
  <w:style w:type="character" w:styleId="eop" w:customStyle="1">
    <w:name w:val="eop"/>
    <w:basedOn w:val="DefaultParagraphFont"/>
    <w:rsid w:val="009D0C24"/>
  </w:style>
  <w:style w:type="paragraph" w:styleId="ListParagraph">
    <w:name w:val="List Paragraph"/>
    <w:basedOn w:val="Normal"/>
    <w:uiPriority w:val="34"/>
    <w:qFormat/>
    <w:rsid w:val="001B5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61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jp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Issaquah School District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Morse, Teal</dc:creator>
  <keywords/>
  <dc:description/>
  <lastModifiedBy>Morse, Teal</lastModifiedBy>
  <revision>6</revision>
  <lastPrinted>2023-04-18T17:10:00.0000000Z</lastPrinted>
  <dcterms:created xsi:type="dcterms:W3CDTF">2023-04-18T16:58:00.0000000Z</dcterms:created>
  <dcterms:modified xsi:type="dcterms:W3CDTF">2024-01-02T00:01:50.2908188Z</dcterms:modified>
</coreProperties>
</file>